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E6F" w:rsidRPr="00155E6F" w:rsidRDefault="00155E6F" w:rsidP="00155E6F">
      <w:pPr>
        <w:jc w:val="center"/>
        <w:rPr>
          <w:b/>
          <w:szCs w:val="28"/>
        </w:rPr>
      </w:pPr>
      <w:r w:rsidRPr="00155E6F">
        <w:rPr>
          <w:b/>
          <w:szCs w:val="28"/>
        </w:rPr>
        <w:t>Информация о результатах исполнения договора</w:t>
      </w:r>
    </w:p>
    <w:p w:rsidR="00155E6F" w:rsidRPr="00155E6F" w:rsidRDefault="00155E6F" w:rsidP="00155E6F">
      <w:pPr>
        <w:rPr>
          <w:sz w:val="20"/>
          <w:szCs w:val="22"/>
        </w:rPr>
      </w:pPr>
    </w:p>
    <w:p w:rsidR="00155E6F" w:rsidRPr="00155E6F" w:rsidRDefault="00155E6F" w:rsidP="00155E6F">
      <w:pPr>
        <w:rPr>
          <w:bCs/>
          <w:szCs w:val="28"/>
          <w:u w:val="single"/>
        </w:rPr>
      </w:pPr>
      <w:r w:rsidRPr="00155E6F">
        <w:rPr>
          <w:szCs w:val="28"/>
        </w:rPr>
        <w:t>Дата заключения и № договора (согласно реестру договоров ФГУП «ППП»</w:t>
      </w:r>
      <w:r w:rsidR="001336B1" w:rsidRPr="00155E6F">
        <w:rPr>
          <w:szCs w:val="28"/>
        </w:rPr>
        <w:t>):</w:t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="001336B1" w:rsidRPr="00155E6F">
        <w:rPr>
          <w:bCs/>
          <w:szCs w:val="28"/>
          <w:u w:val="single"/>
        </w:rPr>
        <w:t xml:space="preserve"> 14.06.2019</w:t>
      </w:r>
      <w:r w:rsidRPr="00155E6F">
        <w:rPr>
          <w:bCs/>
          <w:szCs w:val="28"/>
          <w:u w:val="single"/>
        </w:rPr>
        <w:t xml:space="preserve"> 1865-ХК-Р014-УОДО-19</w:t>
      </w:r>
    </w:p>
    <w:p w:rsidR="00155E6F" w:rsidRPr="00155E6F" w:rsidRDefault="00155E6F" w:rsidP="00155E6F">
      <w:pPr>
        <w:rPr>
          <w:szCs w:val="28"/>
        </w:rPr>
      </w:pPr>
      <w:r w:rsidRPr="00155E6F">
        <w:rPr>
          <w:szCs w:val="28"/>
        </w:rPr>
        <w:t>Реестровый номер договора (согласно реестру договоров в ЕИС):</w:t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Pr="00155E6F">
        <w:rPr>
          <w:szCs w:val="28"/>
        </w:rPr>
        <w:t>_______________________________</w:t>
      </w:r>
    </w:p>
    <w:p w:rsidR="00155E6F" w:rsidRPr="00155E6F" w:rsidRDefault="00155E6F" w:rsidP="00155E6F">
      <w:pPr>
        <w:rPr>
          <w:szCs w:val="28"/>
          <w:u w:val="single"/>
        </w:rPr>
      </w:pPr>
      <w:r w:rsidRPr="00155E6F">
        <w:rPr>
          <w:szCs w:val="28"/>
        </w:rPr>
        <w:t xml:space="preserve">Наименование поставщика (подрядчика, исполнителя): </w:t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Pr="00155E6F">
        <w:rPr>
          <w:szCs w:val="28"/>
          <w:u w:val="single"/>
        </w:rPr>
        <w:t>ООО "КС ХОЛДИНГОВАЯ КОМПАНИЯ"</w:t>
      </w:r>
    </w:p>
    <w:p w:rsidR="00155E6F" w:rsidRPr="00155E6F" w:rsidRDefault="00155E6F" w:rsidP="001336B1">
      <w:pPr>
        <w:ind w:left="9204" w:hanging="9204"/>
        <w:jc w:val="both"/>
        <w:rPr>
          <w:bCs/>
          <w:szCs w:val="28"/>
          <w:u w:val="single"/>
        </w:rPr>
      </w:pPr>
      <w:r w:rsidRPr="00155E6F">
        <w:rPr>
          <w:szCs w:val="28"/>
        </w:rPr>
        <w:t>Предмет договора:</w:t>
      </w:r>
      <w:r w:rsidR="001336B1">
        <w:rPr>
          <w:szCs w:val="28"/>
        </w:rPr>
        <w:t xml:space="preserve"> </w:t>
      </w:r>
      <w:r w:rsidR="001336B1">
        <w:rPr>
          <w:szCs w:val="28"/>
        </w:rPr>
        <w:tab/>
      </w:r>
      <w:r w:rsidRPr="00155E6F">
        <w:rPr>
          <w:bCs/>
          <w:szCs w:val="28"/>
          <w:u w:val="single"/>
        </w:rPr>
        <w:t>Компл</w:t>
      </w:r>
      <w:r w:rsidR="001336B1">
        <w:rPr>
          <w:bCs/>
          <w:szCs w:val="28"/>
          <w:u w:val="single"/>
        </w:rPr>
        <w:t xml:space="preserve">екс услуг по приему, обработке, перевозке и доставка </w:t>
      </w:r>
      <w:r w:rsidRPr="00155E6F">
        <w:rPr>
          <w:bCs/>
          <w:szCs w:val="28"/>
          <w:u w:val="single"/>
        </w:rPr>
        <w:t>экспресс-отправлений</w:t>
      </w:r>
    </w:p>
    <w:p w:rsidR="00155E6F" w:rsidRPr="00155E6F" w:rsidRDefault="00155E6F" w:rsidP="00155E6F">
      <w:pPr>
        <w:rPr>
          <w:szCs w:val="28"/>
        </w:rPr>
      </w:pPr>
    </w:p>
    <w:tbl>
      <w:tblPr>
        <w:tblStyle w:val="a3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418"/>
        <w:gridCol w:w="1276"/>
        <w:gridCol w:w="1417"/>
        <w:gridCol w:w="3827"/>
        <w:gridCol w:w="2410"/>
        <w:gridCol w:w="1418"/>
        <w:gridCol w:w="1134"/>
        <w:gridCol w:w="1559"/>
        <w:gridCol w:w="1559"/>
      </w:tblGrid>
      <w:tr w:rsidR="001336B1" w:rsidRPr="00155E6F" w:rsidTr="000733E4">
        <w:trPr>
          <w:trHeight w:val="241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Авансовый платеж</w:t>
            </w:r>
          </w:p>
          <w:p w:rsidR="00155E6F" w:rsidRPr="00155E6F" w:rsidRDefault="00155E6F">
            <w:pPr>
              <w:jc w:val="center"/>
              <w:rPr>
                <w:rFonts w:cstheme="minorBidi"/>
              </w:rPr>
            </w:pPr>
            <w:r w:rsidRPr="00155E6F">
              <w:rPr>
                <w:rFonts w:ascii="Times New Roman" w:hAnsi="Times New Roman"/>
              </w:rPr>
              <w:t>(да/нет)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  <w:bCs/>
              </w:rPr>
            </w:pPr>
            <w:r w:rsidRPr="00155E6F">
              <w:rPr>
                <w:rFonts w:ascii="Times New Roman" w:hAnsi="Times New Roman"/>
                <w:bCs/>
              </w:rPr>
              <w:t>Позиция договора</w:t>
            </w:r>
          </w:p>
          <w:p w:rsidR="00155E6F" w:rsidRPr="00155E6F" w:rsidRDefault="00155E6F">
            <w:pPr>
              <w:jc w:val="center"/>
              <w:rPr>
                <w:rFonts w:ascii="Times New Roman" w:eastAsiaTheme="minorHAnsi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(ОКПД2)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Объем финансового обеспечения*</w:t>
            </w:r>
          </w:p>
        </w:tc>
      </w:tr>
      <w:tr w:rsidR="001336B1" w:rsidRPr="00155E6F" w:rsidTr="000733E4">
        <w:trPr>
          <w:trHeight w:val="62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color w:val="000000" w:themeColor="text1"/>
                <w:lang w:eastAsia="en-US"/>
              </w:rPr>
            </w:pPr>
          </w:p>
          <w:p w:rsidR="00B107BB" w:rsidRPr="00B107BB" w:rsidRDefault="00B107BB" w:rsidP="00280AAA">
            <w:pPr>
              <w:jc w:val="center"/>
              <w:rPr>
                <w:rFonts w:ascii="Times New Roman" w:eastAsiaTheme="minorHAnsi" w:hAnsi="Times New Roman"/>
                <w:color w:val="000000" w:themeColor="text1"/>
                <w:lang w:eastAsia="en-US"/>
              </w:rPr>
            </w:pPr>
          </w:p>
          <w:p w:rsidR="00155E6F" w:rsidRPr="00155E6F" w:rsidRDefault="00EB1077" w:rsidP="00ED3A69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>
              <w:rPr>
                <w:rFonts w:ascii="Times New Roman" w:eastAsiaTheme="minorHAnsi" w:hAnsi="Times New Roman"/>
                <w:color w:val="000000" w:themeColor="text1"/>
                <w:lang w:eastAsia="en-US"/>
              </w:rPr>
              <w:t>0</w:t>
            </w:r>
            <w:r w:rsidR="00ED3A69">
              <w:rPr>
                <w:rFonts w:ascii="Times New Roman" w:eastAsiaTheme="minorHAnsi" w:hAnsi="Times New Roman"/>
                <w:color w:val="000000" w:themeColor="text1"/>
                <w:lang w:eastAsia="en-US"/>
              </w:rPr>
              <w:t>8</w:t>
            </w:r>
            <w:r w:rsidR="003F076F">
              <w:rPr>
                <w:rFonts w:ascii="Times New Roman" w:eastAsiaTheme="minorHAnsi" w:hAnsi="Times New Roman"/>
                <w:color w:val="000000" w:themeColor="text1"/>
                <w:lang w:eastAsia="en-US"/>
              </w:rPr>
              <w:t>.</w:t>
            </w:r>
            <w:r w:rsidR="00561195">
              <w:rPr>
                <w:rFonts w:ascii="Times New Roman" w:eastAsiaTheme="minorHAnsi" w:hAnsi="Times New Roman"/>
                <w:color w:val="000000" w:themeColor="text1"/>
                <w:lang w:eastAsia="en-US"/>
              </w:rPr>
              <w:t>0</w:t>
            </w:r>
            <w:r>
              <w:rPr>
                <w:rFonts w:ascii="Times New Roman" w:eastAsiaTheme="minorHAnsi" w:hAnsi="Times New Roman"/>
                <w:color w:val="000000" w:themeColor="text1"/>
                <w:lang w:eastAsia="en-US"/>
              </w:rPr>
              <w:t>2</w:t>
            </w:r>
            <w:r w:rsidR="00B107BB" w:rsidRPr="00B107BB">
              <w:rPr>
                <w:rFonts w:ascii="Times New Roman" w:eastAsiaTheme="minorHAnsi" w:hAnsi="Times New Roman"/>
                <w:color w:val="000000" w:themeColor="text1"/>
                <w:lang w:eastAsia="en-US"/>
              </w:rPr>
              <w:t>.202</w:t>
            </w:r>
            <w:r w:rsidR="00561195">
              <w:rPr>
                <w:rFonts w:ascii="Times New Roman" w:eastAsiaTheme="minorHAnsi" w:hAnsi="Times New Roman"/>
                <w:color w:val="000000" w:themeColor="text1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</w:p>
          <w:p w:rsidR="00194480" w:rsidRPr="00B107BB" w:rsidRDefault="00194480" w:rsidP="00155E6F">
            <w:pPr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:rsidR="00155E6F" w:rsidRPr="00155E6F" w:rsidRDefault="00EB1077" w:rsidP="00561195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EB1077">
              <w:rPr>
                <w:rFonts w:ascii="Times New Roman" w:eastAsiaTheme="minorHAnsi" w:hAnsi="Times New Roman"/>
                <w:lang w:eastAsia="en-US"/>
              </w:rPr>
              <w:t>4 848,77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нет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480" w:rsidRDefault="00194480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B107BB" w:rsidRDefault="00155E6F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 xml:space="preserve">Акт № </w:t>
            </w:r>
            <w:r w:rsidR="00EB1077">
              <w:rPr>
                <w:rFonts w:ascii="Times New Roman" w:eastAsiaTheme="minorHAnsi" w:hAnsi="Times New Roman"/>
                <w:lang w:eastAsia="en-US"/>
              </w:rPr>
              <w:t>24013105634</w:t>
            </w:r>
            <w:r w:rsidR="003F076F">
              <w:rPr>
                <w:rFonts w:ascii="Times New Roman" w:eastAsiaTheme="minorHAnsi" w:hAnsi="Times New Roman"/>
                <w:lang w:eastAsia="en-US"/>
              </w:rPr>
              <w:t xml:space="preserve"> </w:t>
            </w:r>
            <w:r w:rsidR="00311E9C" w:rsidRPr="00311E9C">
              <w:rPr>
                <w:rFonts w:ascii="Times New Roman" w:eastAsiaTheme="minorHAnsi" w:hAnsi="Times New Roman"/>
                <w:lang w:eastAsia="en-US"/>
              </w:rPr>
              <w:t xml:space="preserve">от </w:t>
            </w:r>
            <w:r w:rsidR="0087664C">
              <w:rPr>
                <w:rFonts w:ascii="Times New Roman" w:eastAsiaTheme="minorHAnsi" w:hAnsi="Times New Roman"/>
                <w:lang w:eastAsia="en-US"/>
              </w:rPr>
              <w:t>3</w:t>
            </w:r>
            <w:r w:rsidR="00561195">
              <w:rPr>
                <w:rFonts w:ascii="Times New Roman" w:eastAsiaTheme="minorHAnsi" w:hAnsi="Times New Roman"/>
                <w:lang w:eastAsia="en-US"/>
              </w:rPr>
              <w:t>1</w:t>
            </w:r>
            <w:r w:rsidR="00795A46">
              <w:rPr>
                <w:rFonts w:ascii="Times New Roman" w:eastAsiaTheme="minorHAnsi" w:hAnsi="Times New Roman"/>
                <w:lang w:eastAsia="en-US"/>
              </w:rPr>
              <w:t>.</w:t>
            </w:r>
            <w:r w:rsidR="00EB1077">
              <w:rPr>
                <w:rFonts w:ascii="Times New Roman" w:eastAsiaTheme="minorHAnsi" w:hAnsi="Times New Roman"/>
                <w:lang w:eastAsia="en-US"/>
              </w:rPr>
              <w:t>01</w:t>
            </w:r>
            <w:r w:rsidR="00B70043">
              <w:rPr>
                <w:rFonts w:ascii="Times New Roman" w:eastAsiaTheme="minorHAnsi" w:hAnsi="Times New Roman"/>
                <w:lang w:eastAsia="en-US"/>
              </w:rPr>
              <w:t>.202</w:t>
            </w:r>
            <w:r w:rsidR="00EB1077">
              <w:rPr>
                <w:rFonts w:ascii="Times New Roman" w:eastAsiaTheme="minorHAnsi" w:hAnsi="Times New Roman"/>
                <w:lang w:eastAsia="en-US"/>
              </w:rPr>
              <w:t>4</w:t>
            </w:r>
            <w:r w:rsidR="00776C84" w:rsidRPr="00F44773">
              <w:rPr>
                <w:rFonts w:ascii="Times New Roman" w:eastAsiaTheme="minorHAnsi" w:hAnsi="Times New Roman"/>
                <w:lang w:eastAsia="en-US"/>
              </w:rPr>
              <w:t xml:space="preserve">, </w:t>
            </w:r>
            <w:r w:rsidR="0045632E">
              <w:rPr>
                <w:rFonts w:ascii="Times New Roman" w:eastAsiaTheme="minorHAnsi" w:hAnsi="Times New Roman"/>
                <w:lang w:eastAsia="en-US"/>
              </w:rPr>
              <w:t xml:space="preserve">получен и подписан через контур </w:t>
            </w:r>
            <w:proofErr w:type="spellStart"/>
            <w:r w:rsidR="0045632E" w:rsidRPr="00B107BB">
              <w:rPr>
                <w:rFonts w:ascii="Times New Roman" w:eastAsiaTheme="minorHAnsi" w:hAnsi="Times New Roman"/>
                <w:lang w:eastAsia="en-US"/>
              </w:rPr>
              <w:t>диадок</w:t>
            </w:r>
            <w:proofErr w:type="spellEnd"/>
            <w:r w:rsidR="00687FC8" w:rsidRPr="00B107BB">
              <w:rPr>
                <w:rFonts w:ascii="Times New Roman" w:eastAsiaTheme="minorHAnsi" w:hAnsi="Times New Roman"/>
                <w:lang w:eastAsia="en-US"/>
              </w:rPr>
              <w:t xml:space="preserve"> </w:t>
            </w:r>
            <w:r w:rsidR="00561195">
              <w:rPr>
                <w:rFonts w:ascii="Times New Roman" w:eastAsiaTheme="minorHAnsi" w:hAnsi="Times New Roman"/>
                <w:lang w:eastAsia="en-US"/>
              </w:rPr>
              <w:t>0</w:t>
            </w:r>
            <w:r w:rsidR="00ED3A69">
              <w:rPr>
                <w:rFonts w:ascii="Times New Roman" w:eastAsiaTheme="minorHAnsi" w:hAnsi="Times New Roman"/>
                <w:lang w:eastAsia="en-US"/>
              </w:rPr>
              <w:t>8</w:t>
            </w:r>
            <w:r w:rsidR="00795A46" w:rsidRPr="00B107BB">
              <w:rPr>
                <w:rFonts w:ascii="Times New Roman" w:eastAsiaTheme="minorHAnsi" w:hAnsi="Times New Roman"/>
                <w:lang w:eastAsia="en-US"/>
              </w:rPr>
              <w:t>.</w:t>
            </w:r>
            <w:r w:rsidR="00561195">
              <w:rPr>
                <w:rFonts w:ascii="Times New Roman" w:eastAsiaTheme="minorHAnsi" w:hAnsi="Times New Roman"/>
                <w:lang w:eastAsia="en-US"/>
              </w:rPr>
              <w:t>0</w:t>
            </w:r>
            <w:r w:rsidR="00EB1077">
              <w:rPr>
                <w:rFonts w:ascii="Times New Roman" w:eastAsiaTheme="minorHAnsi" w:hAnsi="Times New Roman"/>
                <w:lang w:eastAsia="en-US"/>
              </w:rPr>
              <w:t>2</w:t>
            </w:r>
            <w:r w:rsidR="00A205AF" w:rsidRPr="00B107BB">
              <w:rPr>
                <w:rFonts w:ascii="Times New Roman" w:eastAsiaTheme="minorHAnsi" w:hAnsi="Times New Roman"/>
                <w:lang w:eastAsia="en-US"/>
              </w:rPr>
              <w:t>.202</w:t>
            </w:r>
            <w:r w:rsidR="00561195">
              <w:rPr>
                <w:rFonts w:ascii="Times New Roman" w:eastAsiaTheme="minorHAnsi" w:hAnsi="Times New Roman"/>
                <w:lang w:eastAsia="en-US"/>
              </w:rPr>
              <w:t>4</w:t>
            </w:r>
          </w:p>
          <w:p w:rsidR="00825EA9" w:rsidRPr="00155E6F" w:rsidRDefault="00825EA9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  <w:r>
              <w:rPr>
                <w:rFonts w:ascii="Times New Roman" w:eastAsiaTheme="minorHAnsi" w:hAnsi="Times New Roman"/>
                <w:lang w:eastAsia="en-US"/>
              </w:rPr>
              <w:t xml:space="preserve">Платежное поручение </w:t>
            </w:r>
            <w:r w:rsidR="00367303">
              <w:rPr>
                <w:rFonts w:ascii="Times New Roman" w:eastAsiaTheme="minorHAnsi" w:hAnsi="Times New Roman"/>
                <w:lang w:eastAsia="en-US"/>
              </w:rPr>
              <w:t>№</w:t>
            </w:r>
            <w:r w:rsidR="00ED3A69">
              <w:rPr>
                <w:rFonts w:ascii="Times New Roman" w:eastAsiaTheme="minorHAnsi" w:hAnsi="Times New Roman"/>
                <w:lang w:eastAsia="en-US"/>
              </w:rPr>
              <w:t>577</w:t>
            </w:r>
            <w:r w:rsidR="00367303">
              <w:rPr>
                <w:rFonts w:ascii="Times New Roman" w:eastAsiaTheme="minorHAnsi" w:hAnsi="Times New Roman"/>
                <w:lang w:eastAsia="en-US"/>
              </w:rPr>
              <w:t xml:space="preserve"> от </w:t>
            </w:r>
            <w:r w:rsidR="00EB1077">
              <w:rPr>
                <w:rFonts w:ascii="Times New Roman" w:eastAsiaTheme="minorHAnsi" w:hAnsi="Times New Roman"/>
                <w:lang w:eastAsia="en-US"/>
              </w:rPr>
              <w:t>0</w:t>
            </w:r>
            <w:r w:rsidR="00ED3A69">
              <w:rPr>
                <w:rFonts w:ascii="Times New Roman" w:eastAsiaTheme="minorHAnsi" w:hAnsi="Times New Roman"/>
                <w:lang w:eastAsia="en-US"/>
              </w:rPr>
              <w:t>8</w:t>
            </w:r>
            <w:r w:rsidR="00367303">
              <w:rPr>
                <w:rFonts w:ascii="Times New Roman" w:eastAsiaTheme="minorHAnsi" w:hAnsi="Times New Roman"/>
                <w:lang w:eastAsia="en-US"/>
              </w:rPr>
              <w:t>.</w:t>
            </w:r>
            <w:r w:rsidR="00561195">
              <w:rPr>
                <w:rFonts w:ascii="Times New Roman" w:eastAsiaTheme="minorHAnsi" w:hAnsi="Times New Roman"/>
                <w:lang w:eastAsia="en-US"/>
              </w:rPr>
              <w:t>0</w:t>
            </w:r>
            <w:r w:rsidR="00EB1077">
              <w:rPr>
                <w:rFonts w:ascii="Times New Roman" w:eastAsiaTheme="minorHAnsi" w:hAnsi="Times New Roman"/>
                <w:lang w:eastAsia="en-US"/>
              </w:rPr>
              <w:t>2</w:t>
            </w:r>
            <w:r w:rsidR="00367303">
              <w:rPr>
                <w:rFonts w:ascii="Times New Roman" w:eastAsiaTheme="minorHAnsi" w:hAnsi="Times New Roman"/>
                <w:lang w:eastAsia="en-US"/>
              </w:rPr>
              <w:t>.202</w:t>
            </w:r>
            <w:r w:rsidR="00561195">
              <w:rPr>
                <w:rFonts w:ascii="Times New Roman" w:eastAsiaTheme="minorHAnsi" w:hAnsi="Times New Roman"/>
                <w:lang w:eastAsia="en-US"/>
              </w:rPr>
              <w:t>4</w:t>
            </w:r>
            <w:r w:rsidR="00367303">
              <w:rPr>
                <w:rFonts w:ascii="Times New Roman" w:eastAsiaTheme="minorHAnsi" w:hAnsi="Times New Roman"/>
                <w:lang w:eastAsia="en-US"/>
              </w:rPr>
              <w:t xml:space="preserve"> </w:t>
            </w:r>
          </w:p>
          <w:p w:rsidR="00155E6F" w:rsidRPr="00155E6F" w:rsidRDefault="00155E6F" w:rsidP="008F2543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Комплекс услуг по приему, обработке, перевозке и доставке экспресс-отправлений</w:t>
            </w:r>
          </w:p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ОКПД2:</w:t>
            </w:r>
            <w:r w:rsidRPr="00155E6F">
              <w:rPr>
                <w:rFonts w:ascii="Times New Roman" w:hAnsi="Times New Roman"/>
                <w:bCs/>
              </w:rPr>
              <w:t xml:space="preserve"> 53.20.11.190</w:t>
            </w: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1 ед.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</w:tr>
    </w:tbl>
    <w:p w:rsidR="00155E6F" w:rsidRDefault="00155E6F" w:rsidP="00155E6F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55E6F" w:rsidTr="00155E6F">
        <w:trPr>
          <w:trHeight w:val="437"/>
        </w:trPr>
        <w:tc>
          <w:tcPr>
            <w:tcW w:w="846" w:type="dxa"/>
            <w:hideMark/>
          </w:tcPr>
          <w:p w:rsidR="00155E6F" w:rsidRPr="00155E6F" w:rsidRDefault="00D24799">
            <w:pPr>
              <w:rPr>
                <w:rFonts w:eastAsiaTheme="minorHAnsi" w:cstheme="minorBidi"/>
                <w:color w:val="FF0000"/>
                <w:lang w:eastAsia="en-US"/>
              </w:rPr>
            </w:pPr>
            <w:r>
              <w:rPr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9525" b="9525"/>
                      <wp:wrapNone/>
                      <wp:docPr id="3" name="Прямоугольник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450FF4" id="Прямоугольник 3" o:spid="_x0000_s1026" style="position:absolute;margin-left:8.15pt;margin-top:1.9pt;width:11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" fillcolor="black [3213]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  <w:hideMark/>
          </w:tcPr>
          <w:p w:rsidR="00155E6F" w:rsidRDefault="0015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  <w:hideMark/>
          </w:tcPr>
          <w:p w:rsidR="00155E6F" w:rsidRDefault="00155E6F">
            <w:pPr>
              <w:rPr>
                <w:rFonts w:ascii="Times New Roman" w:hAnsi="Times New Roman"/>
                <w:i/>
              </w:rPr>
            </w:pPr>
          </w:p>
        </w:tc>
      </w:tr>
      <w:tr w:rsidR="00155E6F" w:rsidTr="00155E6F">
        <w:tc>
          <w:tcPr>
            <w:tcW w:w="846" w:type="dxa"/>
            <w:hideMark/>
          </w:tcPr>
          <w:p w:rsidR="00155E6F" w:rsidRDefault="00D24799">
            <w:pPr>
              <w:rPr>
                <w:rFonts w:eastAsiaTheme="minorHAnsi" w:cstheme="minorBidi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9525" b="9525"/>
                      <wp:wrapNone/>
                      <wp:docPr id="4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22E0E3" id="Прямоугольник 4" o:spid="_x0000_s1026" style="position:absolute;margin-left:9.25pt;margin-top:.45pt;width:11.2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" filled="f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  <w:hideMark/>
          </w:tcPr>
          <w:p w:rsidR="00155E6F" w:rsidRDefault="0015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0" w:type="auto"/>
            <w:vMerge/>
            <w:vAlign w:val="center"/>
            <w:hideMark/>
          </w:tcPr>
          <w:p w:rsidR="00155E6F" w:rsidRDefault="00155E6F">
            <w:pPr>
              <w:rPr>
                <w:rFonts w:ascii="Times New Roman" w:eastAsiaTheme="minorHAnsi" w:hAnsi="Times New Roman"/>
                <w:i/>
                <w:lang w:eastAsia="en-US"/>
              </w:rPr>
            </w:pPr>
          </w:p>
        </w:tc>
      </w:tr>
    </w:tbl>
    <w:p w:rsidR="00155E6F" w:rsidRDefault="004361EB" w:rsidP="00155E6F">
      <w:r>
        <w:t>Начальник УОДО</w:t>
      </w:r>
      <w:r w:rsidR="00155E6F">
        <w:tab/>
      </w:r>
      <w:r w:rsidR="00155E6F">
        <w:tab/>
      </w:r>
      <w:r w:rsidR="00155E6F">
        <w:tab/>
      </w:r>
      <w:r w:rsidR="00155E6F">
        <w:tab/>
      </w:r>
      <w:r w:rsidR="00155E6F">
        <w:tab/>
      </w:r>
      <w:r w:rsidR="001B0D2F">
        <w:tab/>
      </w:r>
      <w:r w:rsidR="00155E6F">
        <w:t xml:space="preserve"> __________________</w:t>
      </w:r>
      <w:r w:rsidR="00155E6F">
        <w:tab/>
      </w:r>
      <w:r w:rsidR="00155E6F">
        <w:tab/>
      </w:r>
      <w:r w:rsidR="000F2976">
        <w:t xml:space="preserve">              </w:t>
      </w:r>
      <w:r w:rsidR="000F2976">
        <w:tab/>
      </w:r>
      <w:r w:rsidR="00E27D7B">
        <w:t>Вольская</w:t>
      </w:r>
      <w:r w:rsidR="00734E61">
        <w:t xml:space="preserve"> А.Д.</w:t>
      </w:r>
    </w:p>
    <w:p w:rsidR="00155E6F" w:rsidRDefault="00155E6F" w:rsidP="00155E6F"/>
    <w:p w:rsidR="00155E6F" w:rsidRDefault="00155E6F" w:rsidP="00155E6F">
      <w:pPr>
        <w:jc w:val="both"/>
      </w:pPr>
    </w:p>
    <w:p w:rsidR="00155E6F" w:rsidRPr="001F4DF2" w:rsidRDefault="003A5229" w:rsidP="00155E6F">
      <w:pPr>
        <w:jc w:val="both"/>
      </w:pPr>
      <w:r>
        <w:t xml:space="preserve">Передано в УМО </w:t>
      </w:r>
      <w:r w:rsidR="00EB1077">
        <w:t>0</w:t>
      </w:r>
      <w:r w:rsidR="00ED3A69">
        <w:t>8</w:t>
      </w:r>
      <w:bookmarkStart w:id="0" w:name="_GoBack"/>
      <w:bookmarkEnd w:id="0"/>
      <w:r w:rsidR="00367303">
        <w:t>.</w:t>
      </w:r>
      <w:r w:rsidR="00561195">
        <w:t>0</w:t>
      </w:r>
      <w:r w:rsidR="00EB1077">
        <w:t>2</w:t>
      </w:r>
      <w:r w:rsidR="00367303">
        <w:t>.202</w:t>
      </w:r>
      <w:r w:rsidR="00561195">
        <w:t>4</w:t>
      </w:r>
      <w:r w:rsidR="0046114F">
        <w:tab/>
      </w:r>
      <w:r w:rsidR="00155E6F">
        <w:t xml:space="preserve"> </w:t>
      </w:r>
      <w:r w:rsidR="00155E6F">
        <w:tab/>
      </w:r>
      <w:r w:rsidR="00155E6F">
        <w:tab/>
      </w:r>
      <w:r w:rsidR="001F4DF2">
        <w:tab/>
      </w:r>
      <w:r w:rsidR="006E6FDB">
        <w:t xml:space="preserve"> </w:t>
      </w:r>
      <w:r w:rsidR="00155E6F">
        <w:t>___________________</w:t>
      </w:r>
      <w:r w:rsidR="00155E6F">
        <w:tab/>
      </w:r>
      <w:r w:rsidR="00155E6F">
        <w:tab/>
      </w:r>
      <w:r w:rsidR="00D47531">
        <w:t xml:space="preserve">                        </w:t>
      </w:r>
      <w:r w:rsidR="00B27D5A">
        <w:t>Плескач</w:t>
      </w:r>
      <w:r w:rsidR="00367303">
        <w:t xml:space="preserve"> </w:t>
      </w:r>
      <w:r w:rsidR="00B27D5A">
        <w:t>Н</w:t>
      </w:r>
      <w:r w:rsidR="00367303">
        <w:t>.</w:t>
      </w:r>
      <w:r w:rsidR="00B27D5A">
        <w:t>Н</w:t>
      </w:r>
      <w:r w:rsidR="00367303">
        <w:t>.</w:t>
      </w:r>
    </w:p>
    <w:p w:rsidR="00155E6F" w:rsidRPr="00155E6F" w:rsidRDefault="00155E6F" w:rsidP="00155E6F">
      <w:pPr>
        <w:rPr>
          <w:i/>
          <w:sz w:val="23"/>
          <w:szCs w:val="23"/>
        </w:rPr>
      </w:pPr>
      <w:r>
        <w:rPr>
          <w:i/>
          <w:sz w:val="23"/>
          <w:szCs w:val="23"/>
        </w:rPr>
        <w:t xml:space="preserve">                                                </w:t>
      </w:r>
    </w:p>
    <w:sectPr w:rsidR="00155E6F" w:rsidRPr="00155E6F" w:rsidSect="00155E6F">
      <w:pgSz w:w="16838" w:h="11906" w:orient="landscape"/>
      <w:pgMar w:top="284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E6F"/>
    <w:rsid w:val="00015DEF"/>
    <w:rsid w:val="000733E4"/>
    <w:rsid w:val="00096EF3"/>
    <w:rsid w:val="000B6220"/>
    <w:rsid w:val="000F1343"/>
    <w:rsid w:val="000F2976"/>
    <w:rsid w:val="001336B1"/>
    <w:rsid w:val="00155E6F"/>
    <w:rsid w:val="00161ED6"/>
    <w:rsid w:val="00163417"/>
    <w:rsid w:val="00194480"/>
    <w:rsid w:val="001B0D2F"/>
    <w:rsid w:val="001C0677"/>
    <w:rsid w:val="001D2025"/>
    <w:rsid w:val="001E7F73"/>
    <w:rsid w:val="001F4DF2"/>
    <w:rsid w:val="00205150"/>
    <w:rsid w:val="002171EF"/>
    <w:rsid w:val="00222150"/>
    <w:rsid w:val="00237A2C"/>
    <w:rsid w:val="00280AAA"/>
    <w:rsid w:val="002934B6"/>
    <w:rsid w:val="002E1652"/>
    <w:rsid w:val="003002C9"/>
    <w:rsid w:val="00301726"/>
    <w:rsid w:val="0030473E"/>
    <w:rsid w:val="00311E9C"/>
    <w:rsid w:val="00367303"/>
    <w:rsid w:val="003770A9"/>
    <w:rsid w:val="003A00A4"/>
    <w:rsid w:val="003A5229"/>
    <w:rsid w:val="003F01C1"/>
    <w:rsid w:val="003F076F"/>
    <w:rsid w:val="00432E53"/>
    <w:rsid w:val="004361EB"/>
    <w:rsid w:val="004465A5"/>
    <w:rsid w:val="004531C9"/>
    <w:rsid w:val="0045632E"/>
    <w:rsid w:val="0046114F"/>
    <w:rsid w:val="00470EAE"/>
    <w:rsid w:val="00490EF9"/>
    <w:rsid w:val="004C6F08"/>
    <w:rsid w:val="004E7EC3"/>
    <w:rsid w:val="00500293"/>
    <w:rsid w:val="00561195"/>
    <w:rsid w:val="005742C3"/>
    <w:rsid w:val="005A158E"/>
    <w:rsid w:val="005A625C"/>
    <w:rsid w:val="005B00CC"/>
    <w:rsid w:val="005D2B2F"/>
    <w:rsid w:val="005F4F69"/>
    <w:rsid w:val="00646300"/>
    <w:rsid w:val="00687FC8"/>
    <w:rsid w:val="006929A8"/>
    <w:rsid w:val="006C1C41"/>
    <w:rsid w:val="006D1FC2"/>
    <w:rsid w:val="006E6FDB"/>
    <w:rsid w:val="006F6D95"/>
    <w:rsid w:val="007146AD"/>
    <w:rsid w:val="00734E61"/>
    <w:rsid w:val="007427BC"/>
    <w:rsid w:val="00776C84"/>
    <w:rsid w:val="00780440"/>
    <w:rsid w:val="00795A46"/>
    <w:rsid w:val="007D4982"/>
    <w:rsid w:val="007D625E"/>
    <w:rsid w:val="007E2F87"/>
    <w:rsid w:val="007F019A"/>
    <w:rsid w:val="00807802"/>
    <w:rsid w:val="008202E6"/>
    <w:rsid w:val="00825EA9"/>
    <w:rsid w:val="00852388"/>
    <w:rsid w:val="008523AC"/>
    <w:rsid w:val="0087664C"/>
    <w:rsid w:val="00884B02"/>
    <w:rsid w:val="008917C7"/>
    <w:rsid w:val="008A1BFD"/>
    <w:rsid w:val="008B1C80"/>
    <w:rsid w:val="008F2543"/>
    <w:rsid w:val="009057A6"/>
    <w:rsid w:val="00962A14"/>
    <w:rsid w:val="0096741F"/>
    <w:rsid w:val="009875CB"/>
    <w:rsid w:val="00990685"/>
    <w:rsid w:val="009A5E21"/>
    <w:rsid w:val="009B2F8C"/>
    <w:rsid w:val="009C12E2"/>
    <w:rsid w:val="009D1C03"/>
    <w:rsid w:val="009D74F7"/>
    <w:rsid w:val="009E230D"/>
    <w:rsid w:val="009F78E3"/>
    <w:rsid w:val="00A00810"/>
    <w:rsid w:val="00A205AF"/>
    <w:rsid w:val="00A9668B"/>
    <w:rsid w:val="00AA67E1"/>
    <w:rsid w:val="00AD2496"/>
    <w:rsid w:val="00AF2530"/>
    <w:rsid w:val="00B107BB"/>
    <w:rsid w:val="00B27D5A"/>
    <w:rsid w:val="00B416D3"/>
    <w:rsid w:val="00B70043"/>
    <w:rsid w:val="00C23DCE"/>
    <w:rsid w:val="00C76DFE"/>
    <w:rsid w:val="00C92780"/>
    <w:rsid w:val="00CB2D70"/>
    <w:rsid w:val="00CB7507"/>
    <w:rsid w:val="00CF06A7"/>
    <w:rsid w:val="00D24799"/>
    <w:rsid w:val="00D47531"/>
    <w:rsid w:val="00D57F06"/>
    <w:rsid w:val="00D6784C"/>
    <w:rsid w:val="00D8694D"/>
    <w:rsid w:val="00DF67B2"/>
    <w:rsid w:val="00E02804"/>
    <w:rsid w:val="00E14973"/>
    <w:rsid w:val="00E27D7B"/>
    <w:rsid w:val="00EB1077"/>
    <w:rsid w:val="00ED3A69"/>
    <w:rsid w:val="00ED6496"/>
    <w:rsid w:val="00F22535"/>
    <w:rsid w:val="00F44773"/>
    <w:rsid w:val="00F74797"/>
    <w:rsid w:val="00FC3D13"/>
    <w:rsid w:val="00FC47EF"/>
    <w:rsid w:val="00FE2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38E062-BFE6-4663-ADB0-9CE32827D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E6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5E6F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9448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44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709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Мурышова Анна Дмитриевна</dc:creator>
  <cp:lastModifiedBy>Плескач Наталья Николаевна</cp:lastModifiedBy>
  <cp:revision>17</cp:revision>
  <cp:lastPrinted>2023-09-08T11:15:00Z</cp:lastPrinted>
  <dcterms:created xsi:type="dcterms:W3CDTF">2023-07-17T09:36:00Z</dcterms:created>
  <dcterms:modified xsi:type="dcterms:W3CDTF">2024-02-08T11:55:00Z</dcterms:modified>
</cp:coreProperties>
</file>